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A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</w:p>
    <w:p w14:paraId="182F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铜仁职业技术学院2024年各专业转入计划表</w:t>
      </w:r>
    </w:p>
    <w:tbl>
      <w:tblPr>
        <w:tblStyle w:val="4"/>
        <w:tblW w:w="86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2184"/>
        <w:gridCol w:w="4173"/>
        <w:gridCol w:w="1559"/>
      </w:tblGrid>
      <w:tr w14:paraId="42604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0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8F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417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C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6EC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拟转入计划数</w:t>
            </w:r>
          </w:p>
        </w:tc>
      </w:tr>
      <w:tr w14:paraId="5577F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4F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18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6B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41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C5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54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4DE06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E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8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7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助产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2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5F30C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9C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03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09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8A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</w:tr>
      <w:tr w14:paraId="0FE6F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0C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5DB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0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7F1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</w:tr>
      <w:tr w14:paraId="1055B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AA1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7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79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AB0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5</w:t>
            </w:r>
          </w:p>
        </w:tc>
      </w:tr>
      <w:tr w14:paraId="1DE38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85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76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F5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AF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</w:tr>
      <w:tr w14:paraId="0FE97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E85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2F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03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药学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6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0E622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BB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F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D9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1A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18092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3D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C1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1A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中药学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5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72B3B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D8E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35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DC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 w14:paraId="1B4A4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C8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81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42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E14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 w14:paraId="73988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BF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1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53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7B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</w:tr>
      <w:tr w14:paraId="50FAC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882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08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A17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C68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</w:tr>
      <w:tr w14:paraId="75B0B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7A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05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8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畜牧兽医 (乡村振兴)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31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0</w:t>
            </w:r>
          </w:p>
        </w:tc>
      </w:tr>
      <w:tr w14:paraId="56457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27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EF9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05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EC9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</w:tr>
      <w:tr w14:paraId="76778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E0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7D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BA5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439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</w:tr>
      <w:tr w14:paraId="21082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F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C1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0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72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</w:tr>
      <w:tr w14:paraId="5C89E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4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D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59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DA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</w:tr>
      <w:tr w14:paraId="3E10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27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C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23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设施农业与装备(乡村振兴)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C6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0</w:t>
            </w:r>
          </w:p>
        </w:tc>
      </w:tr>
      <w:tr w14:paraId="4762A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6B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FF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C10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97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</w:tr>
      <w:tr w14:paraId="7693B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A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EB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95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茶叶生产与加工技术(乡村振兴)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D8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0</w:t>
            </w:r>
          </w:p>
        </w:tc>
      </w:tr>
      <w:tr w14:paraId="516AB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39F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15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5C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04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</w:tr>
      <w:tr w14:paraId="4C4D3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B1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C2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F36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32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 w14:paraId="521C0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1A8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007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D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29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 w14:paraId="290EA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A70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2A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7A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55F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</w:tr>
      <w:tr w14:paraId="5E16B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4C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1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1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信息工程学院</w:t>
            </w: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C6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物联网应用技术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CF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</w:tr>
      <w:tr w14:paraId="76F82F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5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5D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AA2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15D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</w:t>
            </w:r>
          </w:p>
        </w:tc>
      </w:tr>
      <w:tr w14:paraId="16E65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A0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21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A5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5C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6E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6</w:t>
            </w:r>
          </w:p>
        </w:tc>
      </w:tr>
      <w:tr w14:paraId="53A8C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C3F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总计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E03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79</w:t>
            </w:r>
          </w:p>
        </w:tc>
      </w:tr>
    </w:tbl>
    <w:p w14:paraId="11DE7D0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0BB445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D082E5F-4AE0-41FC-AE13-E0BC413FC7A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C57E6F2-7DAE-46E7-B92A-BACF2D130D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CC7445B-BD3C-4CC2-8C3D-5B4103AE26A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21E80">
    <w:pPr>
      <w:pStyle w:val="2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26041A8">
                          <w:pPr>
                            <w:pStyle w:val="2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hpgkvTAAAABQEAAA8AAAAAAAAAAQAgAAAAIgAA&#10;AGRycy9kb3ducmV2LnhtbFBLAQIUABQAAAAIAIdO4kD8gOBC1AEAAKYDAAAOAAAAAAAAAAEAIAAA&#10;ACIBAABkcnMvZTJvRG9jLnhtbFBLBQYAAAAABgAGAFkBAABo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26041A8">
                    <w:pPr>
                      <w:pStyle w:val="2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5A72C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kNjZmNmE0MzJlYzljYzM3MTI5YTllYmQ3ZDZlMzkifQ=="/>
  </w:docVars>
  <w:rsids>
    <w:rsidRoot w:val="00000000"/>
    <w:rsid w:val="30851DA5"/>
    <w:rsid w:val="3C0D7D7E"/>
    <w:rsid w:val="4ABD7744"/>
    <w:rsid w:val="509E3B74"/>
    <w:rsid w:val="571B4323"/>
    <w:rsid w:val="58490869"/>
    <w:rsid w:val="681A32E1"/>
    <w:rsid w:val="6B354E30"/>
    <w:rsid w:val="6DFC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329</Characters>
  <Lines>0</Lines>
  <Paragraphs>0</Paragraphs>
  <TotalTime>3</TotalTime>
  <ScaleCrop>false</ScaleCrop>
  <LinksUpToDate>false</LinksUpToDate>
  <CharactersWithSpaces>330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虫儿飞</cp:lastModifiedBy>
  <cp:lastPrinted>2024-09-09T09:14:29Z</cp:lastPrinted>
  <dcterms:modified xsi:type="dcterms:W3CDTF">2024-09-09T09:14:42Z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65476BFFA05C41FF901760FA5E6196F1_12</vt:lpwstr>
  </property>
</Properties>
</file>